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5AF2" w14:textId="17445A66" w:rsidR="0075728E" w:rsidRPr="00F61D5C" w:rsidRDefault="00D074C5" w:rsidP="00BA5C26">
      <w:pPr>
        <w:pStyle w:val="KeinLeerraum"/>
        <w:ind w:left="-1134" w:right="-1134" w:firstLine="141"/>
        <w:jc w:val="center"/>
        <w:rPr>
          <w:b/>
          <w:bCs/>
          <w:sz w:val="36"/>
          <w:szCs w:val="36"/>
          <w:u w:val="single"/>
          <w:lang w:val="de-DE"/>
        </w:rPr>
      </w:pPr>
      <w:r w:rsidRPr="00F61D5C">
        <w:rPr>
          <w:b/>
          <w:bCs/>
          <w:sz w:val="36"/>
          <w:szCs w:val="36"/>
          <w:u w:val="single"/>
          <w:lang w:val="de-DE"/>
        </w:rPr>
        <w:t xml:space="preserve">Pilgertag, </w:t>
      </w:r>
      <w:r w:rsidR="00604B77">
        <w:rPr>
          <w:b/>
          <w:bCs/>
          <w:sz w:val="36"/>
          <w:szCs w:val="36"/>
          <w:u w:val="single"/>
          <w:lang w:val="de-DE"/>
        </w:rPr>
        <w:t>„</w:t>
      </w:r>
      <w:r w:rsidR="00BA5C26">
        <w:rPr>
          <w:b/>
          <w:bCs/>
          <w:sz w:val="36"/>
          <w:szCs w:val="36"/>
          <w:u w:val="single"/>
          <w:lang w:val="de-DE"/>
        </w:rPr>
        <w:t xml:space="preserve">am </w:t>
      </w:r>
      <w:r w:rsidR="00604B77" w:rsidRPr="00F61D5C">
        <w:rPr>
          <w:b/>
          <w:bCs/>
          <w:sz w:val="36"/>
          <w:szCs w:val="36"/>
          <w:u w:val="single"/>
          <w:lang w:val="de-DE"/>
        </w:rPr>
        <w:t>Weg</w:t>
      </w:r>
      <w:r w:rsidRPr="00F61D5C">
        <w:rPr>
          <w:b/>
          <w:bCs/>
          <w:sz w:val="36"/>
          <w:szCs w:val="36"/>
          <w:u w:val="single"/>
          <w:lang w:val="de-DE"/>
        </w:rPr>
        <w:t xml:space="preserve"> der Menschlichkeit</w:t>
      </w:r>
      <w:r w:rsidR="00604B77">
        <w:rPr>
          <w:b/>
          <w:bCs/>
          <w:sz w:val="36"/>
          <w:szCs w:val="36"/>
          <w:u w:val="single"/>
          <w:lang w:val="de-DE"/>
        </w:rPr>
        <w:t>“</w:t>
      </w:r>
      <w:r w:rsidR="00604B77" w:rsidRPr="00F61D5C">
        <w:rPr>
          <w:b/>
          <w:bCs/>
          <w:sz w:val="36"/>
          <w:szCs w:val="36"/>
          <w:u w:val="single"/>
          <w:lang w:val="de-DE"/>
        </w:rPr>
        <w:t xml:space="preserve"> </w:t>
      </w:r>
      <w:r w:rsidR="00BA5C26">
        <w:rPr>
          <w:b/>
          <w:bCs/>
          <w:sz w:val="36"/>
          <w:szCs w:val="36"/>
          <w:u w:val="single"/>
          <w:lang w:val="de-DE"/>
        </w:rPr>
        <w:t xml:space="preserve">                                             </w:t>
      </w:r>
      <w:r w:rsidR="00604B77" w:rsidRPr="00F61D5C">
        <w:rPr>
          <w:b/>
          <w:bCs/>
          <w:sz w:val="36"/>
          <w:szCs w:val="36"/>
          <w:u w:val="single"/>
          <w:lang w:val="de-DE"/>
        </w:rPr>
        <w:t>Samstag</w:t>
      </w:r>
      <w:r w:rsidRPr="00F61D5C">
        <w:rPr>
          <w:b/>
          <w:bCs/>
          <w:sz w:val="36"/>
          <w:szCs w:val="36"/>
          <w:u w:val="single"/>
          <w:lang w:val="de-DE"/>
        </w:rPr>
        <w:t>, 26. September</w:t>
      </w:r>
      <w:r w:rsidR="00604B77">
        <w:rPr>
          <w:b/>
          <w:bCs/>
          <w:sz w:val="36"/>
          <w:szCs w:val="36"/>
          <w:u w:val="single"/>
          <w:lang w:val="de-DE"/>
        </w:rPr>
        <w:t xml:space="preserve"> 2026</w:t>
      </w:r>
      <w:r w:rsidRPr="00F61D5C">
        <w:rPr>
          <w:b/>
          <w:bCs/>
          <w:sz w:val="36"/>
          <w:szCs w:val="36"/>
          <w:u w:val="single"/>
          <w:lang w:val="de-DE"/>
        </w:rPr>
        <w:t xml:space="preserve"> </w:t>
      </w:r>
    </w:p>
    <w:p w14:paraId="77AC56BE" w14:textId="77777777" w:rsidR="00D074C5" w:rsidRPr="00F61D5C" w:rsidRDefault="00D074C5" w:rsidP="00D074C5">
      <w:pPr>
        <w:pStyle w:val="KeinLeerraum"/>
        <w:ind w:left="-993" w:right="-993"/>
        <w:jc w:val="center"/>
        <w:rPr>
          <w:b/>
          <w:bCs/>
          <w:sz w:val="36"/>
          <w:szCs w:val="36"/>
          <w:u w:val="single"/>
          <w:lang w:val="de-DE"/>
        </w:rPr>
      </w:pPr>
    </w:p>
    <w:p w14:paraId="79ED6037" w14:textId="2AA5AE6B" w:rsidR="00D074C5" w:rsidRPr="00F61D5C" w:rsidRDefault="00D074C5" w:rsidP="00D074C5">
      <w:pPr>
        <w:pStyle w:val="KeinLeerraum"/>
        <w:ind w:left="-993" w:right="-993"/>
        <w:jc w:val="center"/>
        <w:rPr>
          <w:b/>
          <w:bCs/>
          <w:sz w:val="36"/>
          <w:szCs w:val="36"/>
          <w:u w:val="single"/>
          <w:lang w:val="de-DE"/>
        </w:rPr>
      </w:pPr>
      <w:r w:rsidRPr="00F61D5C">
        <w:rPr>
          <w:b/>
          <w:bCs/>
          <w:sz w:val="36"/>
          <w:szCs w:val="36"/>
          <w:u w:val="single"/>
          <w:lang w:val="de-DE"/>
        </w:rPr>
        <w:t>Von Feldkirch nach Rankweil (A)</w:t>
      </w:r>
    </w:p>
    <w:p w14:paraId="5CB27BD1" w14:textId="77777777" w:rsidR="00D074C5" w:rsidRPr="00F61D5C" w:rsidRDefault="00D074C5" w:rsidP="00D074C5">
      <w:pPr>
        <w:pStyle w:val="KeinLeerraum"/>
        <w:ind w:left="-993" w:right="-993"/>
        <w:jc w:val="center"/>
        <w:rPr>
          <w:b/>
          <w:bCs/>
          <w:sz w:val="36"/>
          <w:szCs w:val="36"/>
          <w:u w:val="single"/>
          <w:lang w:val="de-DE"/>
        </w:rPr>
      </w:pPr>
    </w:p>
    <w:p w14:paraId="5A69C44C" w14:textId="4AED9198" w:rsidR="00D074C5" w:rsidRPr="00F61D5C" w:rsidRDefault="00D074C5" w:rsidP="00D074C5">
      <w:pPr>
        <w:pStyle w:val="KeinLeerraum"/>
        <w:ind w:left="-993" w:right="-993"/>
        <w:jc w:val="center"/>
        <w:rPr>
          <w:sz w:val="36"/>
          <w:szCs w:val="36"/>
          <w:lang w:val="de-DE"/>
        </w:rPr>
      </w:pPr>
      <w:r w:rsidRPr="00F61D5C">
        <w:rPr>
          <w:noProof/>
          <w:sz w:val="36"/>
          <w:szCs w:val="36"/>
          <w:lang w:val="de-DE"/>
        </w:rPr>
        <w:drawing>
          <wp:inline distT="0" distB="0" distL="0" distR="0" wp14:anchorId="042683A9" wp14:editId="5BD74855">
            <wp:extent cx="1419225" cy="1095375"/>
            <wp:effectExtent l="0" t="0" r="9525" b="9525"/>
            <wp:docPr id="14327996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99618" name="Grafik 14327996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D5C">
        <w:rPr>
          <w:sz w:val="36"/>
          <w:szCs w:val="36"/>
          <w:lang w:val="de-DE"/>
        </w:rPr>
        <w:t xml:space="preserve">       </w:t>
      </w:r>
      <w:r w:rsidRPr="00F61D5C">
        <w:rPr>
          <w:noProof/>
          <w:sz w:val="36"/>
          <w:szCs w:val="36"/>
          <w:lang w:val="de-DE"/>
        </w:rPr>
        <w:drawing>
          <wp:inline distT="0" distB="0" distL="0" distR="0" wp14:anchorId="5E75AC5F" wp14:editId="59ACF8F2">
            <wp:extent cx="1331595" cy="1095375"/>
            <wp:effectExtent l="0" t="0" r="1905" b="9525"/>
            <wp:docPr id="31870844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08445" name="Grafik 3187084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D5C">
        <w:rPr>
          <w:sz w:val="36"/>
          <w:szCs w:val="36"/>
          <w:lang w:val="de-DE"/>
        </w:rPr>
        <w:t xml:space="preserve">       </w:t>
      </w:r>
      <w:r w:rsidRPr="00F61D5C">
        <w:rPr>
          <w:noProof/>
          <w:sz w:val="36"/>
          <w:szCs w:val="36"/>
          <w:lang w:val="de-DE"/>
        </w:rPr>
        <w:drawing>
          <wp:inline distT="0" distB="0" distL="0" distR="0" wp14:anchorId="07B24291" wp14:editId="4B50111A">
            <wp:extent cx="1314450" cy="1038225"/>
            <wp:effectExtent l="0" t="0" r="0" b="9525"/>
            <wp:docPr id="119895756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57563" name="Grafik 1198957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D370" w14:textId="77777777" w:rsidR="00D074C5" w:rsidRPr="00F61D5C" w:rsidRDefault="00D074C5" w:rsidP="00D074C5">
      <w:pPr>
        <w:pStyle w:val="KeinLeerraum"/>
        <w:ind w:left="-993" w:right="-993"/>
        <w:jc w:val="center"/>
        <w:rPr>
          <w:sz w:val="36"/>
          <w:szCs w:val="36"/>
          <w:lang w:val="de-DE"/>
        </w:rPr>
      </w:pPr>
    </w:p>
    <w:p w14:paraId="0367CDBA" w14:textId="57FD2538" w:rsidR="00D074C5" w:rsidRPr="00F61D5C" w:rsidRDefault="00D074C5" w:rsidP="00D074C5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>Treffpunkt:</w:t>
      </w:r>
      <w:r w:rsidR="007D373B" w:rsidRPr="00F61D5C">
        <w:rPr>
          <w:sz w:val="24"/>
          <w:szCs w:val="24"/>
          <w:lang w:val="de-DE"/>
        </w:rPr>
        <w:t xml:space="preserve">                      ca. 09.</w:t>
      </w:r>
      <w:r w:rsidR="00217D24">
        <w:rPr>
          <w:sz w:val="24"/>
          <w:szCs w:val="24"/>
          <w:lang w:val="de-DE"/>
        </w:rPr>
        <w:t>00</w:t>
      </w:r>
      <w:r w:rsidR="007D373B" w:rsidRPr="00F61D5C">
        <w:rPr>
          <w:sz w:val="24"/>
          <w:szCs w:val="24"/>
          <w:lang w:val="de-DE"/>
        </w:rPr>
        <w:t xml:space="preserve"> beim Dom Feldkirch (ca. 5 Min. vom Bahnhof entfernt)</w:t>
      </w:r>
    </w:p>
    <w:p w14:paraId="150E98EE" w14:textId="432D8DEE" w:rsidR="007D373B" w:rsidRPr="00F61D5C" w:rsidRDefault="007D373B" w:rsidP="00D074C5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>Thema:                             Menschlichkeit</w:t>
      </w:r>
    </w:p>
    <w:p w14:paraId="062D70CB" w14:textId="77777777" w:rsidR="007E3697" w:rsidRPr="00F61D5C" w:rsidRDefault="007E3697" w:rsidP="00D074C5">
      <w:pPr>
        <w:pStyle w:val="KeinLeerraum"/>
        <w:ind w:left="-993" w:right="-993"/>
        <w:rPr>
          <w:sz w:val="24"/>
          <w:szCs w:val="24"/>
          <w:lang w:val="de-DE"/>
        </w:rPr>
      </w:pPr>
    </w:p>
    <w:p w14:paraId="41BFC98F" w14:textId="0F07AA2B" w:rsidR="007D373B" w:rsidRPr="00F61D5C" w:rsidRDefault="007D373B" w:rsidP="00D074C5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Begleitung:                     </w:t>
      </w:r>
      <w:r w:rsidR="00F61D5C" w:rsidRPr="00F61D5C">
        <w:rPr>
          <w:sz w:val="24"/>
          <w:szCs w:val="24"/>
          <w:lang w:val="de-DE"/>
        </w:rPr>
        <w:t>Angelika</w:t>
      </w:r>
      <w:r w:rsidRPr="00F61D5C">
        <w:rPr>
          <w:sz w:val="24"/>
          <w:szCs w:val="24"/>
          <w:lang w:val="de-DE"/>
        </w:rPr>
        <w:t xml:space="preserve"> Beck aus Feldkirch (A)</w:t>
      </w:r>
    </w:p>
    <w:p w14:paraId="18CD3CF9" w14:textId="77777777" w:rsidR="00D6653F" w:rsidRPr="00F61D5C" w:rsidRDefault="007E3697" w:rsidP="007E3697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FA398" wp14:editId="02B329A6">
                <wp:simplePos x="0" y="0"/>
                <wp:positionH relativeFrom="margin">
                  <wp:posOffset>643255</wp:posOffset>
                </wp:positionH>
                <wp:positionV relativeFrom="paragraph">
                  <wp:posOffset>5715</wp:posOffset>
                </wp:positionV>
                <wp:extent cx="5876925" cy="1828800"/>
                <wp:effectExtent l="0" t="0" r="28575" b="19050"/>
                <wp:wrapNone/>
                <wp:docPr id="83960030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353279" w14:textId="12BBAF8C" w:rsidR="00897438" w:rsidRDefault="00897438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Sie ist eine erfahrene Pilgerbegleiterin und Waldbademeisterin.</w:t>
                            </w:r>
                          </w:p>
                          <w:p w14:paraId="0743D097" w14:textId="77777777" w:rsidR="00D51335" w:rsidRDefault="00D51335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605FAD5" w14:textId="7127744E" w:rsidR="007E3697" w:rsidRPr="00F61D5C" w:rsidRDefault="007E3697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>Sie wir</w:t>
                            </w:r>
                            <w:r w:rsidR="00604B77">
                              <w:rPr>
                                <w:sz w:val="24"/>
                                <w:szCs w:val="24"/>
                                <w:lang w:val="de-DE"/>
                              </w:rPr>
                              <w:t>d</w:t>
                            </w: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uns begleiten</w:t>
                            </w:r>
                            <w:r w:rsidR="00604B77">
                              <w:rPr>
                                <w:sz w:val="24"/>
                                <w:szCs w:val="24"/>
                                <w:lang w:val="de-DE"/>
                              </w:rPr>
                              <w:t>,</w:t>
                            </w: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von Feldkirch aus zur Schattenburg und weiter zum Gasser-</w:t>
                            </w:r>
                          </w:p>
                          <w:p w14:paraId="4649BD31" w14:textId="67546A0E" w:rsidR="007E3697" w:rsidRPr="00F61D5C" w:rsidRDefault="007E3697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>platz, danach zum Säntisblick und zum Ziel Rankweil.</w:t>
                            </w:r>
                          </w:p>
                          <w:p w14:paraId="3474B2D8" w14:textId="39658C42" w:rsidR="007E3697" w:rsidRDefault="007E3697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>Auch ihr Wissen</w:t>
                            </w:r>
                            <w:r w:rsidR="00407F20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über de</w:t>
                            </w:r>
                            <w:r w:rsidR="00EC1A67">
                              <w:rPr>
                                <w:sz w:val="24"/>
                                <w:szCs w:val="24"/>
                                <w:lang w:val="de-DE"/>
                              </w:rPr>
                              <w:t>n</w:t>
                            </w:r>
                            <w:r w:rsidR="00407F20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Weg der Menschlichkeit</w:t>
                            </w:r>
                            <w:r w:rsidR="00492550">
                              <w:rPr>
                                <w:sz w:val="24"/>
                                <w:szCs w:val="24"/>
                                <w:lang w:val="de-DE"/>
                              </w:rPr>
                              <w:t>, der</w:t>
                            </w:r>
                            <w:r w:rsidR="00D368F4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anlässlich </w:t>
                            </w:r>
                            <w:r w:rsidR="00EB2C7E">
                              <w:rPr>
                                <w:sz w:val="24"/>
                                <w:szCs w:val="24"/>
                                <w:lang w:val="de-DE"/>
                              </w:rPr>
                              <w:t>der</w:t>
                            </w:r>
                            <w:r w:rsidR="00D368F4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515D8D">
                              <w:rPr>
                                <w:sz w:val="24"/>
                                <w:szCs w:val="24"/>
                                <w:lang w:val="de-DE"/>
                              </w:rPr>
                              <w:t>Seligsprechung</w:t>
                            </w:r>
                            <w:r w:rsidR="00492550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515D8D">
                              <w:rPr>
                                <w:sz w:val="24"/>
                                <w:szCs w:val="24"/>
                                <w:lang w:val="de-DE"/>
                              </w:rPr>
                              <w:t>von</w:t>
                            </w:r>
                            <w:r w:rsidR="00407F20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Carl Lampert</w:t>
                            </w:r>
                            <w:r w:rsidR="00515D8D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nach </w:t>
                            </w:r>
                            <w:r w:rsidR="008A6730">
                              <w:rPr>
                                <w:sz w:val="24"/>
                                <w:szCs w:val="24"/>
                                <w:lang w:val="de-DE"/>
                              </w:rPr>
                              <w:t>ihm</w:t>
                            </w:r>
                            <w:r w:rsidR="00642D66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benannt wurde</w:t>
                            </w:r>
                            <w:r w:rsidR="00407F20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, </w:t>
                            </w:r>
                            <w:r w:rsidR="00604B77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>Histori</w:t>
                            </w:r>
                            <w:r w:rsidR="00604B77">
                              <w:rPr>
                                <w:sz w:val="24"/>
                                <w:szCs w:val="24"/>
                                <w:lang w:val="de-DE"/>
                              </w:rPr>
                              <w:t>sches</w:t>
                            </w:r>
                            <w:r w:rsidR="00407F20"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und Wissenswertes von der Umgebung</w:t>
                            </w:r>
                            <w:r w:rsidR="002565EE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wird sie uns </w:t>
                            </w:r>
                            <w:r w:rsidR="00604B77">
                              <w:rPr>
                                <w:sz w:val="24"/>
                                <w:szCs w:val="24"/>
                                <w:lang w:val="de-DE"/>
                              </w:rPr>
                              <w:t>weitergeben</w:t>
                            </w:r>
                            <w:r w:rsidR="002565EE">
                              <w:rPr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4A480AAB" w14:textId="6CC1F9DD" w:rsidR="002565EE" w:rsidRPr="00F61D5C" w:rsidRDefault="002565EE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Die Natur, die beim Pilgern eine große </w:t>
                            </w:r>
                            <w:r w:rsidR="00604B77">
                              <w:rPr>
                                <w:sz w:val="24"/>
                                <w:szCs w:val="24"/>
                                <w:lang w:val="de-DE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olle spielt, kommt bei ihr in den Vordergrund.</w:t>
                            </w:r>
                          </w:p>
                          <w:p w14:paraId="1EA7A669" w14:textId="7B555C58" w:rsidR="00407F20" w:rsidRPr="00F61D5C" w:rsidRDefault="00407F20" w:rsidP="007E3697">
                            <w:pPr>
                              <w:pStyle w:val="KeinLeerraum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F61D5C">
                              <w:rPr>
                                <w:sz w:val="24"/>
                                <w:szCs w:val="24"/>
                                <w:lang w:val="de-DE"/>
                              </w:rPr>
                              <w:t>Wir kommen auch in den Genuss des Waldbadens. (Ruhe genießen und zu sich finden)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FA39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50.65pt;margin-top:.45pt;width:462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" fillcolor="white [3201]" strokecolor="white [3212]" strokeweight=".5pt">
                <v:textbox>
                  <w:txbxContent>
                    <w:p w14:paraId="73353279" w14:textId="12BBAF8C" w:rsidR="00897438" w:rsidRDefault="00897438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>Sie ist eine erfahrene Pilgerbegleiterin und Waldbademeisterin.</w:t>
                      </w:r>
                    </w:p>
                    <w:p w14:paraId="0743D097" w14:textId="77777777" w:rsidR="00D51335" w:rsidRDefault="00D51335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</w:p>
                    <w:p w14:paraId="7605FAD5" w14:textId="7127744E" w:rsidR="007E3697" w:rsidRPr="00F61D5C" w:rsidRDefault="007E3697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>Sie wir</w:t>
                      </w:r>
                      <w:r w:rsidR="00604B77">
                        <w:rPr>
                          <w:sz w:val="24"/>
                          <w:szCs w:val="24"/>
                          <w:lang w:val="de-DE"/>
                        </w:rPr>
                        <w:t>d</w:t>
                      </w: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uns begleiten</w:t>
                      </w:r>
                      <w:r w:rsidR="00604B77">
                        <w:rPr>
                          <w:sz w:val="24"/>
                          <w:szCs w:val="24"/>
                          <w:lang w:val="de-DE"/>
                        </w:rPr>
                        <w:t>,</w:t>
                      </w: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von Feldkirch aus zur Schattenburg und weiter zum Gasser-</w:t>
                      </w:r>
                    </w:p>
                    <w:p w14:paraId="4649BD31" w14:textId="67546A0E" w:rsidR="007E3697" w:rsidRPr="00F61D5C" w:rsidRDefault="007E3697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>platz, danach zum Säntisblick und zum Ziel Rankweil.</w:t>
                      </w:r>
                    </w:p>
                    <w:p w14:paraId="3474B2D8" w14:textId="39658C42" w:rsidR="007E3697" w:rsidRDefault="007E3697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>Auch ihr Wissen</w:t>
                      </w:r>
                      <w:r w:rsidR="00407F20"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über de</w:t>
                      </w:r>
                      <w:r w:rsidR="00EC1A67">
                        <w:rPr>
                          <w:sz w:val="24"/>
                          <w:szCs w:val="24"/>
                          <w:lang w:val="de-DE"/>
                        </w:rPr>
                        <w:t>n</w:t>
                      </w:r>
                      <w:r w:rsidR="00407F20"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Weg der Menschlichkeit</w:t>
                      </w:r>
                      <w:r w:rsidR="00492550">
                        <w:rPr>
                          <w:sz w:val="24"/>
                          <w:szCs w:val="24"/>
                          <w:lang w:val="de-DE"/>
                        </w:rPr>
                        <w:t>, der</w:t>
                      </w:r>
                      <w:r w:rsidR="00D368F4">
                        <w:rPr>
                          <w:sz w:val="24"/>
                          <w:szCs w:val="24"/>
                          <w:lang w:val="de-DE"/>
                        </w:rPr>
                        <w:t xml:space="preserve"> anlässlich </w:t>
                      </w:r>
                      <w:r w:rsidR="00EB2C7E">
                        <w:rPr>
                          <w:sz w:val="24"/>
                          <w:szCs w:val="24"/>
                          <w:lang w:val="de-DE"/>
                        </w:rPr>
                        <w:t>der</w:t>
                      </w:r>
                      <w:r w:rsidR="00D368F4">
                        <w:rPr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515D8D">
                        <w:rPr>
                          <w:sz w:val="24"/>
                          <w:szCs w:val="24"/>
                          <w:lang w:val="de-DE"/>
                        </w:rPr>
                        <w:t>Seligsprechung</w:t>
                      </w:r>
                      <w:r w:rsidR="00492550">
                        <w:rPr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515D8D">
                        <w:rPr>
                          <w:sz w:val="24"/>
                          <w:szCs w:val="24"/>
                          <w:lang w:val="de-DE"/>
                        </w:rPr>
                        <w:t>von</w:t>
                      </w:r>
                      <w:r w:rsidR="00407F20"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Carl Lampert</w:t>
                      </w:r>
                      <w:r w:rsidR="00515D8D">
                        <w:rPr>
                          <w:sz w:val="24"/>
                          <w:szCs w:val="24"/>
                          <w:lang w:val="de-DE"/>
                        </w:rPr>
                        <w:t xml:space="preserve"> nach </w:t>
                      </w:r>
                      <w:r w:rsidR="008A6730">
                        <w:rPr>
                          <w:sz w:val="24"/>
                          <w:szCs w:val="24"/>
                          <w:lang w:val="de-DE"/>
                        </w:rPr>
                        <w:t>ihm</w:t>
                      </w:r>
                      <w:r w:rsidR="00642D66">
                        <w:rPr>
                          <w:sz w:val="24"/>
                          <w:szCs w:val="24"/>
                          <w:lang w:val="de-DE"/>
                        </w:rPr>
                        <w:t xml:space="preserve"> benannt wurde</w:t>
                      </w:r>
                      <w:r w:rsidR="00407F20"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, </w:t>
                      </w:r>
                      <w:r w:rsidR="00604B77" w:rsidRPr="00F61D5C">
                        <w:rPr>
                          <w:sz w:val="24"/>
                          <w:szCs w:val="24"/>
                          <w:lang w:val="de-DE"/>
                        </w:rPr>
                        <w:t>Histori</w:t>
                      </w:r>
                      <w:r w:rsidR="00604B77">
                        <w:rPr>
                          <w:sz w:val="24"/>
                          <w:szCs w:val="24"/>
                          <w:lang w:val="de-DE"/>
                        </w:rPr>
                        <w:t>sches</w:t>
                      </w:r>
                      <w:r w:rsidR="00407F20" w:rsidRPr="00F61D5C">
                        <w:rPr>
                          <w:sz w:val="24"/>
                          <w:szCs w:val="24"/>
                          <w:lang w:val="de-DE"/>
                        </w:rPr>
                        <w:t xml:space="preserve"> und Wissenswertes von der Umgebung</w:t>
                      </w:r>
                      <w:r w:rsidR="002565EE">
                        <w:rPr>
                          <w:sz w:val="24"/>
                          <w:szCs w:val="24"/>
                          <w:lang w:val="de-DE"/>
                        </w:rPr>
                        <w:t xml:space="preserve"> wird sie uns </w:t>
                      </w:r>
                      <w:r w:rsidR="00604B77">
                        <w:rPr>
                          <w:sz w:val="24"/>
                          <w:szCs w:val="24"/>
                          <w:lang w:val="de-DE"/>
                        </w:rPr>
                        <w:t>weitergeben</w:t>
                      </w:r>
                      <w:r w:rsidR="002565EE">
                        <w:rPr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14:paraId="4A480AAB" w14:textId="6CC1F9DD" w:rsidR="002565EE" w:rsidRPr="00F61D5C" w:rsidRDefault="002565EE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Die Natur, die beim Pilgern eine große </w:t>
                      </w:r>
                      <w:r w:rsidR="00604B77">
                        <w:rPr>
                          <w:sz w:val="24"/>
                          <w:szCs w:val="24"/>
                          <w:lang w:val="de-DE"/>
                        </w:rPr>
                        <w:t>R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t>olle spielt, kommt bei ihr in den Vordergrund.</w:t>
                      </w:r>
                    </w:p>
                    <w:p w14:paraId="1EA7A669" w14:textId="7B555C58" w:rsidR="00407F20" w:rsidRPr="00F61D5C" w:rsidRDefault="00407F20" w:rsidP="007E3697">
                      <w:pPr>
                        <w:pStyle w:val="KeinLeerraum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F61D5C">
                        <w:rPr>
                          <w:sz w:val="24"/>
                          <w:szCs w:val="24"/>
                          <w:lang w:val="de-DE"/>
                        </w:rPr>
                        <w:t>Wir kommen auch in den Genuss des Waldbadens. (Ruhe genießen und zu sich finden)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73B" w:rsidRPr="00F61D5C">
        <w:rPr>
          <w:sz w:val="24"/>
          <w:szCs w:val="24"/>
          <w:lang w:val="de-DE"/>
        </w:rPr>
        <w:t xml:space="preserve">   </w:t>
      </w:r>
    </w:p>
    <w:p w14:paraId="2EA4CE50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1D3BF0B5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2AD329EB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3A01A8B6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0AADDF6E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6D2EA975" w14:textId="77777777" w:rsidR="00D6653F" w:rsidRPr="00F61D5C" w:rsidRDefault="00D6653F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3ECBE20A" w14:textId="34A904F5" w:rsidR="00D6653F" w:rsidRDefault="002565EE" w:rsidP="007E3697">
      <w:pPr>
        <w:pStyle w:val="KeinLeerraum"/>
        <w:ind w:left="-993" w:right="-993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19BC224" w14:textId="77777777" w:rsidR="002565EE" w:rsidRDefault="002565EE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492CF88D" w14:textId="77777777" w:rsidR="00D51335" w:rsidRDefault="00D51335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2A103362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>Pilgerzeit:                        ca. 3.30 Std. / (mit Pause und Mittagesse, sowie Ritualen ca. 4.30 - 5.00 Std.)</w:t>
      </w:r>
    </w:p>
    <w:p w14:paraId="4A8FF0AC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Schwierigkeit:               mittel </w:t>
      </w:r>
    </w:p>
    <w:p w14:paraId="0F10C78F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>Verpflegung:                  aus dem Rucksack. (bitte genügen Getränke mitnehmen, unterwegs keine möglich-</w:t>
      </w:r>
    </w:p>
    <w:p w14:paraId="11C480F5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                                             keit zum einkehren)</w:t>
      </w:r>
    </w:p>
    <w:p w14:paraId="3A93FFD6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Ausrüstung:                   Sonnen- und Regenschutz, gutes Schuhwerk ev. Pilgerstock, ID und Euro nicht </w:t>
      </w:r>
    </w:p>
    <w:p w14:paraId="5ACA7D7F" w14:textId="77777777" w:rsidR="00275F64" w:rsidRPr="00F61D5C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                                             vergessen.</w:t>
      </w:r>
    </w:p>
    <w:p w14:paraId="253D594A" w14:textId="54379686" w:rsidR="00275F64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 w:rsidRPr="00F61D5C">
        <w:rPr>
          <w:sz w:val="24"/>
          <w:szCs w:val="24"/>
          <w:lang w:val="de-DE"/>
        </w:rPr>
        <w:t xml:space="preserve">Billette:                            </w:t>
      </w:r>
      <w:r w:rsidR="008C5D6B">
        <w:rPr>
          <w:sz w:val="24"/>
          <w:szCs w:val="24"/>
          <w:lang w:val="de-DE"/>
        </w:rPr>
        <w:t xml:space="preserve">Wohnort </w:t>
      </w:r>
      <w:r w:rsidR="0019785B">
        <w:rPr>
          <w:sz w:val="24"/>
          <w:szCs w:val="24"/>
          <w:lang w:val="de-DE"/>
        </w:rPr>
        <w:t>–</w:t>
      </w:r>
      <w:r w:rsidR="008C5D6B">
        <w:rPr>
          <w:sz w:val="24"/>
          <w:szCs w:val="24"/>
          <w:lang w:val="de-DE"/>
        </w:rPr>
        <w:t xml:space="preserve"> Feldkirch</w:t>
      </w:r>
      <w:r w:rsidR="0019785B">
        <w:rPr>
          <w:sz w:val="24"/>
          <w:szCs w:val="24"/>
          <w:lang w:val="de-DE"/>
        </w:rPr>
        <w:t xml:space="preserve"> und Rankweil – Wohnort, löst</w:t>
      </w:r>
      <w:r w:rsidR="00D36884">
        <w:rPr>
          <w:sz w:val="24"/>
          <w:szCs w:val="24"/>
          <w:lang w:val="de-DE"/>
        </w:rPr>
        <w:t xml:space="preserve"> jeder selbst. *</w:t>
      </w:r>
    </w:p>
    <w:p w14:paraId="3D9731CB" w14:textId="77777777" w:rsidR="00275F64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</w:p>
    <w:p w14:paraId="6C5DFE47" w14:textId="77777777" w:rsidR="00275F64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Anmeldung:                   bis 19. September 2026, bei Markus Jud</w:t>
      </w:r>
      <w:r w:rsidRPr="00F61D5C">
        <w:rPr>
          <w:sz w:val="24"/>
          <w:szCs w:val="24"/>
          <w:lang w:val="de-DE"/>
        </w:rPr>
        <w:t xml:space="preserve"> E-Mail</w:t>
      </w:r>
      <w:r>
        <w:rPr>
          <w:sz w:val="24"/>
          <w:szCs w:val="24"/>
          <w:lang w:val="de-DE"/>
        </w:rPr>
        <w:t xml:space="preserve"> </w:t>
      </w:r>
      <w:hyperlink r:id="rId8" w:history="1">
        <w:r w:rsidRPr="00FE6C4A">
          <w:rPr>
            <w:rStyle w:val="Hyperlink"/>
            <w:sz w:val="24"/>
            <w:szCs w:val="24"/>
            <w:lang w:val="de-DE"/>
          </w:rPr>
          <w:t>stamm@pilgerherberge-sg.ch</w:t>
        </w:r>
      </w:hyperlink>
      <w:r>
        <w:rPr>
          <w:sz w:val="24"/>
          <w:szCs w:val="24"/>
          <w:lang w:val="de-DE"/>
        </w:rPr>
        <w:t xml:space="preserve"> </w:t>
      </w:r>
    </w:p>
    <w:p w14:paraId="6CF0D935" w14:textId="77777777" w:rsidR="00275F64" w:rsidRDefault="00275F64" w:rsidP="00275F64">
      <w:pPr>
        <w:pStyle w:val="KeinLeerraum"/>
        <w:ind w:left="-993" w:right="-993"/>
        <w:rPr>
          <w:sz w:val="24"/>
          <w:szCs w:val="24"/>
          <w:lang w:val="de-DE"/>
        </w:rPr>
      </w:pPr>
    </w:p>
    <w:p w14:paraId="1E5730A7" w14:textId="77777777" w:rsidR="002565EE" w:rsidRDefault="002565EE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6EB306DD" w14:textId="72BF0C3E" w:rsidR="00D36884" w:rsidRPr="00897438" w:rsidRDefault="00D36884" w:rsidP="00D36884">
      <w:pPr>
        <w:pStyle w:val="KeinLeerraum"/>
        <w:ind w:left="-993" w:right="-993"/>
        <w:jc w:val="center"/>
        <w:rPr>
          <w:noProof/>
          <w:sz w:val="40"/>
          <w:szCs w:val="40"/>
          <w:lang w:val="de-DE"/>
        </w:rPr>
      </w:pPr>
      <w:r w:rsidRPr="00897438">
        <w:rPr>
          <w:sz w:val="40"/>
          <w:szCs w:val="40"/>
          <w:lang w:val="de-DE"/>
        </w:rPr>
        <w:t>Wir freuen uns auf eu</w:t>
      </w:r>
      <w:r>
        <w:rPr>
          <w:sz w:val="40"/>
          <w:szCs w:val="40"/>
          <w:lang w:val="de-DE"/>
        </w:rPr>
        <w:t>er</w:t>
      </w:r>
      <w:r w:rsidRPr="00897438">
        <w:rPr>
          <w:sz w:val="40"/>
          <w:szCs w:val="40"/>
          <w:lang w:val="de-DE"/>
        </w:rPr>
        <w:t xml:space="preserve"> Kommen</w:t>
      </w:r>
      <w:r>
        <w:rPr>
          <w:sz w:val="40"/>
          <w:szCs w:val="40"/>
          <w:lang w:val="de-DE"/>
        </w:rPr>
        <w:t>!</w:t>
      </w:r>
    </w:p>
    <w:p w14:paraId="73B630AA" w14:textId="77777777" w:rsidR="005207FB" w:rsidRPr="00F61D5C" w:rsidRDefault="005207FB" w:rsidP="007E3697">
      <w:pPr>
        <w:pStyle w:val="KeinLeerraum"/>
        <w:ind w:left="-993" w:right="-993"/>
        <w:rPr>
          <w:sz w:val="24"/>
          <w:szCs w:val="24"/>
          <w:lang w:val="de-DE"/>
        </w:rPr>
      </w:pPr>
    </w:p>
    <w:p w14:paraId="1BD32643" w14:textId="26459798" w:rsidR="00897438" w:rsidRDefault="00D36884" w:rsidP="007E3697">
      <w:pPr>
        <w:pStyle w:val="KeinLeerraum"/>
        <w:ind w:left="-993" w:right="-993"/>
        <w:rPr>
          <w:sz w:val="24"/>
          <w:szCs w:val="24"/>
          <w:lang w:val="de-DE"/>
        </w:rPr>
      </w:pPr>
      <w:r>
        <w:rPr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B358F" wp14:editId="3665863C">
                <wp:simplePos x="0" y="0"/>
                <wp:positionH relativeFrom="margin">
                  <wp:posOffset>4272280</wp:posOffset>
                </wp:positionH>
                <wp:positionV relativeFrom="paragraph">
                  <wp:posOffset>13335</wp:posOffset>
                </wp:positionV>
                <wp:extent cx="1152525" cy="771525"/>
                <wp:effectExtent l="0" t="0" r="28575" b="28575"/>
                <wp:wrapNone/>
                <wp:docPr id="68290410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1ABC29" w14:textId="77777777" w:rsidR="00D36884" w:rsidRDefault="00D36884" w:rsidP="00D368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16050" wp14:editId="4BC8BACC">
                                  <wp:extent cx="942975" cy="733425"/>
                                  <wp:effectExtent l="0" t="0" r="9525" b="9525"/>
                                  <wp:docPr id="214291564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291564" name="Grafik 21429156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358F" id="Textfeld 5" o:spid="_x0000_s1027" type="#_x0000_t202" style="position:absolute;left:0;text-align:left;margin-left:336.4pt;margin-top:1.05pt;width:90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" fillcolor="white [3201]" strokecolor="white [3212]" strokeweight=".5pt">
                <v:textbox>
                  <w:txbxContent>
                    <w:p w14:paraId="701ABC29" w14:textId="77777777" w:rsidR="00D36884" w:rsidRDefault="00D36884" w:rsidP="00D36884">
                      <w:r>
                        <w:rPr>
                          <w:noProof/>
                        </w:rPr>
                        <w:drawing>
                          <wp:inline distT="0" distB="0" distL="0" distR="0" wp14:anchorId="4CB16050" wp14:editId="4BC8BACC">
                            <wp:extent cx="942975" cy="733425"/>
                            <wp:effectExtent l="0" t="0" r="9525" b="9525"/>
                            <wp:docPr id="214291564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291564" name="Grafik 21429156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733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96762E" w14:textId="7D9660A7" w:rsidR="00D36884" w:rsidRPr="00897438" w:rsidRDefault="00D36884">
      <w:pPr>
        <w:pStyle w:val="KeinLeerraum"/>
        <w:ind w:left="-993" w:right="-993"/>
        <w:jc w:val="center"/>
        <w:rPr>
          <w:noProof/>
          <w:sz w:val="40"/>
          <w:szCs w:val="40"/>
          <w:lang w:val="de-DE"/>
        </w:rPr>
      </w:pPr>
      <w:r>
        <w:rPr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6D065" wp14:editId="35ABFD4B">
                <wp:simplePos x="0" y="0"/>
                <wp:positionH relativeFrom="margin">
                  <wp:posOffset>500380</wp:posOffset>
                </wp:positionH>
                <wp:positionV relativeFrom="paragraph">
                  <wp:posOffset>675005</wp:posOffset>
                </wp:positionV>
                <wp:extent cx="5334000" cy="685800"/>
                <wp:effectExtent l="0" t="0" r="19050" b="19050"/>
                <wp:wrapNone/>
                <wp:docPr id="124864170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E431D" w14:textId="11B681AD" w:rsidR="00CE5094" w:rsidRDefault="001440F3" w:rsidP="00863A87">
                            <w:pPr>
                              <w:pStyle w:val="KeinLeerraum"/>
                            </w:pPr>
                            <w:r>
                              <w:t>*Man kann ei</w:t>
                            </w:r>
                            <w:r w:rsidR="002B51FF">
                              <w:t>n Bodenseeti</w:t>
                            </w:r>
                            <w:r w:rsidR="006C321C">
                              <w:t xml:space="preserve">cket Ost lösen, </w:t>
                            </w:r>
                            <w:r w:rsidR="005373D6">
                              <w:t>geltend</w:t>
                            </w:r>
                            <w:r w:rsidR="006C321C">
                              <w:t xml:space="preserve"> </w:t>
                            </w:r>
                            <w:r w:rsidR="005373D6">
                              <w:t>von St.Gallen aus</w:t>
                            </w:r>
                            <w:r w:rsidR="002C28B9">
                              <w:t>.</w:t>
                            </w:r>
                            <w:r w:rsidR="00863A87">
                              <w:t xml:space="preserve">                          </w:t>
                            </w:r>
                            <w:r w:rsidR="002C28B9">
                              <w:t xml:space="preserve"> Kosten </w:t>
                            </w:r>
                            <w:r w:rsidR="00B35395">
                              <w:t>Fr. 22.00</w:t>
                            </w:r>
                            <w:r w:rsidR="00D742CA">
                              <w:t xml:space="preserve"> mit Halbtax, </w:t>
                            </w:r>
                            <w:r w:rsidR="002D2406">
                              <w:t>Fr. 29.00 Voll</w:t>
                            </w:r>
                            <w:r w:rsidR="002B7E5F">
                              <w:t>, dann nur noch St.Gallen</w:t>
                            </w:r>
                            <w:r w:rsidR="00B7082A">
                              <w:t xml:space="preserve"> – Wohnort retour</w:t>
                            </w:r>
                            <w:r w:rsidR="00CE5094">
                              <w:t>.</w:t>
                            </w:r>
                          </w:p>
                          <w:p w14:paraId="55E16E56" w14:textId="64129486" w:rsidR="00C94B31" w:rsidRPr="001440F3" w:rsidRDefault="00C94B31" w:rsidP="00863A87">
                            <w:pPr>
                              <w:pStyle w:val="KeinLeerraum"/>
                            </w:pPr>
                            <w:r>
                              <w:t>Verkauf</w:t>
                            </w:r>
                            <w:r w:rsidR="0075065C">
                              <w:t xml:space="preserve"> und Information</w:t>
                            </w:r>
                            <w:r w:rsidR="00BB6D9F">
                              <w:t xml:space="preserve"> an jedem Bahn</w:t>
                            </w:r>
                            <w:r w:rsidR="007A5E17">
                              <w:t xml:space="preserve">hof </w:t>
                            </w:r>
                            <w:r w:rsidR="00EC529D">
                              <w:t>in den Vierländerre</w:t>
                            </w:r>
                            <w:r w:rsidR="001F5303">
                              <w:t>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D065" id="Textfeld 3" o:spid="_x0000_s1028" type="#_x0000_t202" style="position:absolute;left:0;text-align:left;margin-left:39.4pt;margin-top:53.15pt;width:42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" fillcolor="white [3201]" strokeweight=".5pt">
                <v:textbox>
                  <w:txbxContent>
                    <w:p w14:paraId="031E431D" w14:textId="11B681AD" w:rsidR="00CE5094" w:rsidRDefault="001440F3" w:rsidP="00863A87">
                      <w:pPr>
                        <w:pStyle w:val="KeinLeerraum"/>
                      </w:pPr>
                      <w:r>
                        <w:t>*Man kann ei</w:t>
                      </w:r>
                      <w:r w:rsidR="002B51FF">
                        <w:t>n Bodenseeti</w:t>
                      </w:r>
                      <w:r w:rsidR="006C321C">
                        <w:t xml:space="preserve">cket Ost lösen, </w:t>
                      </w:r>
                      <w:r w:rsidR="005373D6">
                        <w:t>geltend</w:t>
                      </w:r>
                      <w:r w:rsidR="006C321C">
                        <w:t xml:space="preserve"> </w:t>
                      </w:r>
                      <w:r w:rsidR="005373D6">
                        <w:t>von St.Gallen aus</w:t>
                      </w:r>
                      <w:r w:rsidR="002C28B9">
                        <w:t>.</w:t>
                      </w:r>
                      <w:r w:rsidR="00863A87">
                        <w:t xml:space="preserve">                          </w:t>
                      </w:r>
                      <w:r w:rsidR="002C28B9">
                        <w:t xml:space="preserve"> Kosten </w:t>
                      </w:r>
                      <w:r w:rsidR="00B35395">
                        <w:t>Fr. 22.00</w:t>
                      </w:r>
                      <w:r w:rsidR="00D742CA">
                        <w:t xml:space="preserve"> mit Halbtax, </w:t>
                      </w:r>
                      <w:r w:rsidR="002D2406">
                        <w:t>Fr. 29.00 Voll</w:t>
                      </w:r>
                      <w:r w:rsidR="002B7E5F">
                        <w:t>, dann nur noch St.Gallen</w:t>
                      </w:r>
                      <w:r w:rsidR="00B7082A">
                        <w:t xml:space="preserve"> – Wohnort retour</w:t>
                      </w:r>
                      <w:r w:rsidR="00CE5094">
                        <w:t>.</w:t>
                      </w:r>
                    </w:p>
                    <w:p w14:paraId="55E16E56" w14:textId="64129486" w:rsidR="00C94B31" w:rsidRPr="001440F3" w:rsidRDefault="00C94B31" w:rsidP="00863A87">
                      <w:pPr>
                        <w:pStyle w:val="KeinLeerraum"/>
                      </w:pPr>
                      <w:r>
                        <w:t>Verkauf</w:t>
                      </w:r>
                      <w:r w:rsidR="0075065C">
                        <w:t xml:space="preserve"> und Information</w:t>
                      </w:r>
                      <w:r w:rsidR="00BB6D9F">
                        <w:t xml:space="preserve"> an jedem Bahn</w:t>
                      </w:r>
                      <w:r w:rsidR="007A5E17">
                        <w:t xml:space="preserve">hof </w:t>
                      </w:r>
                      <w:r w:rsidR="00EC529D">
                        <w:t>in den Vierländerre</w:t>
                      </w:r>
                      <w:r w:rsidR="001F5303">
                        <w:t>gion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6884" w:rsidRPr="008974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764"/>
    <w:multiLevelType w:val="hybridMultilevel"/>
    <w:tmpl w:val="B22488C0"/>
    <w:lvl w:ilvl="0" w:tplc="A69E9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6466"/>
    <w:multiLevelType w:val="hybridMultilevel"/>
    <w:tmpl w:val="28EC55B0"/>
    <w:lvl w:ilvl="0" w:tplc="E30A8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99629">
    <w:abstractNumId w:val="0"/>
  </w:num>
  <w:num w:numId="2" w16cid:durableId="145136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C5"/>
    <w:rsid w:val="001440F3"/>
    <w:rsid w:val="0019785B"/>
    <w:rsid w:val="001F5303"/>
    <w:rsid w:val="00217D24"/>
    <w:rsid w:val="002565EE"/>
    <w:rsid w:val="00275F64"/>
    <w:rsid w:val="002B51FF"/>
    <w:rsid w:val="002B7E5F"/>
    <w:rsid w:val="002C28B9"/>
    <w:rsid w:val="002D2406"/>
    <w:rsid w:val="002F72F5"/>
    <w:rsid w:val="00407F20"/>
    <w:rsid w:val="00423441"/>
    <w:rsid w:val="00481B66"/>
    <w:rsid w:val="00492550"/>
    <w:rsid w:val="00515D8D"/>
    <w:rsid w:val="005207FB"/>
    <w:rsid w:val="005373D6"/>
    <w:rsid w:val="0056646B"/>
    <w:rsid w:val="00604B77"/>
    <w:rsid w:val="0061414F"/>
    <w:rsid w:val="00642D66"/>
    <w:rsid w:val="006C321C"/>
    <w:rsid w:val="00703644"/>
    <w:rsid w:val="0075065C"/>
    <w:rsid w:val="0075728E"/>
    <w:rsid w:val="007A5E17"/>
    <w:rsid w:val="007D373B"/>
    <w:rsid w:val="007D3E81"/>
    <w:rsid w:val="007E3697"/>
    <w:rsid w:val="00863A87"/>
    <w:rsid w:val="00897438"/>
    <w:rsid w:val="008A6730"/>
    <w:rsid w:val="008C5D6B"/>
    <w:rsid w:val="0092654D"/>
    <w:rsid w:val="00A91273"/>
    <w:rsid w:val="00AB7037"/>
    <w:rsid w:val="00B35395"/>
    <w:rsid w:val="00B563E9"/>
    <w:rsid w:val="00B7082A"/>
    <w:rsid w:val="00BA5C26"/>
    <w:rsid w:val="00BB6D9F"/>
    <w:rsid w:val="00C94B31"/>
    <w:rsid w:val="00CA6CB9"/>
    <w:rsid w:val="00CE5094"/>
    <w:rsid w:val="00D074C5"/>
    <w:rsid w:val="00D36884"/>
    <w:rsid w:val="00D368F4"/>
    <w:rsid w:val="00D51335"/>
    <w:rsid w:val="00D6653F"/>
    <w:rsid w:val="00D742CA"/>
    <w:rsid w:val="00EA2983"/>
    <w:rsid w:val="00EB2C7E"/>
    <w:rsid w:val="00EC1A67"/>
    <w:rsid w:val="00EC529D"/>
    <w:rsid w:val="00EE4D65"/>
    <w:rsid w:val="00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7C712"/>
  <w15:chartTrackingRefBased/>
  <w15:docId w15:val="{976D1798-AA50-4FA3-8E7F-8AD80AA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4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4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4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4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4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4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74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4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74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4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4C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D074C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9743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m@pilgerherberge-s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Jud</dc:creator>
  <cp:keywords/>
  <dc:description/>
  <cp:lastModifiedBy>Cintia</cp:lastModifiedBy>
  <cp:revision>2</cp:revision>
  <cp:lastPrinted>2026-05-05T15:04:00Z</cp:lastPrinted>
  <dcterms:created xsi:type="dcterms:W3CDTF">2026-05-14T05:30:00Z</dcterms:created>
  <dcterms:modified xsi:type="dcterms:W3CDTF">2026-05-14T05:30:00Z</dcterms:modified>
</cp:coreProperties>
</file>